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8" w:rsidRDefault="003C58D8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895AA2" w:rsidRDefault="00895AA2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ТЕРМИНИ ДОЛАЗАКА СТУДЕНАТА</w:t>
      </w:r>
    </w:p>
    <w:p w:rsidR="00895AA2" w:rsidRDefault="00895AA2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на</w:t>
      </w:r>
    </w:p>
    <w:p w:rsidR="003A1F0B" w:rsidRPr="00895AA2" w:rsidRDefault="007B1DCF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 xml:space="preserve">УСМЕНИ </w:t>
      </w:r>
      <w:r w:rsidR="007D5C5E" w:rsidRPr="00895AA2">
        <w:rPr>
          <w:rFonts w:ascii="Times New Roman" w:hAnsi="Times New Roman" w:cs="Times New Roman"/>
          <w:b/>
          <w:sz w:val="24"/>
          <w:lang w:val="sr-Cyrl-RS"/>
        </w:rPr>
        <w:t xml:space="preserve">ИСПИТ ИЗ </w:t>
      </w:r>
      <w:r>
        <w:rPr>
          <w:rFonts w:ascii="Times New Roman" w:hAnsi="Times New Roman" w:cs="Times New Roman"/>
          <w:b/>
          <w:sz w:val="24"/>
          <w:lang w:val="sr-Cyrl-RS"/>
        </w:rPr>
        <w:t>БИОФИЗИЧКЕ ХЕМИЈЕ 1</w:t>
      </w:r>
    </w:p>
    <w:p w:rsidR="007D5C5E" w:rsidRPr="00895AA2" w:rsidRDefault="005F548A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16</w:t>
      </w:r>
      <w:r w:rsidR="00AD21FD" w:rsidRPr="00895AA2">
        <w:rPr>
          <w:rFonts w:ascii="Times New Roman" w:hAnsi="Times New Roman" w:cs="Times New Roman"/>
          <w:b/>
          <w:sz w:val="24"/>
          <w:lang w:val="sr-Cyrl-RS"/>
        </w:rPr>
        <w:t>.06.2020.</w:t>
      </w:r>
    </w:p>
    <w:p w:rsidR="00895AA2" w:rsidRDefault="00AD21FD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895AA2">
        <w:rPr>
          <w:rFonts w:ascii="Times New Roman" w:hAnsi="Times New Roman" w:cs="Times New Roman"/>
          <w:b/>
          <w:sz w:val="24"/>
          <w:lang w:val="sr-Cyrl-RS"/>
        </w:rPr>
        <w:t>ЛАБОРАТОРИЈА 276</w:t>
      </w:r>
    </w:p>
    <w:p w:rsidR="003C58D8" w:rsidRDefault="003C58D8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32"/>
        <w:gridCol w:w="4032"/>
      </w:tblGrid>
      <w:tr w:rsidR="00426286" w:rsidTr="006E5EB4">
        <w:trPr>
          <w:jc w:val="center"/>
        </w:trPr>
        <w:tc>
          <w:tcPr>
            <w:tcW w:w="4032" w:type="dxa"/>
          </w:tcPr>
          <w:p w:rsidR="00426286" w:rsidRPr="003C58D8" w:rsidRDefault="00426286" w:rsidP="0048533B">
            <w:pPr>
              <w:rPr>
                <w:rFonts w:ascii="Times New Roman" w:hAnsi="Times New Roman" w:cs="Times New Roman"/>
                <w:b/>
                <w:sz w:val="28"/>
                <w:lang w:val="sr-Cyrl-RS"/>
              </w:rPr>
            </w:pPr>
            <w:r w:rsidRPr="003C58D8">
              <w:rPr>
                <w:rFonts w:ascii="Times New Roman" w:hAnsi="Times New Roman" w:cs="Times New Roman"/>
                <w:b/>
                <w:sz w:val="28"/>
                <w:lang w:val="sr-Cyrl-RS"/>
              </w:rPr>
              <w:t xml:space="preserve">Термин доласка </w:t>
            </w:r>
          </w:p>
        </w:tc>
        <w:tc>
          <w:tcPr>
            <w:tcW w:w="4032" w:type="dxa"/>
          </w:tcPr>
          <w:p w:rsidR="00426286" w:rsidRPr="003C58D8" w:rsidRDefault="00426286" w:rsidP="0048533B">
            <w:pPr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3C58D8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Број индекса</w:t>
            </w:r>
          </w:p>
        </w:tc>
      </w:tr>
      <w:tr w:rsidR="00426286" w:rsidTr="006E5EB4">
        <w:trPr>
          <w:trHeight w:val="360"/>
          <w:jc w:val="center"/>
        </w:trPr>
        <w:tc>
          <w:tcPr>
            <w:tcW w:w="4032" w:type="dxa"/>
            <w:vMerge w:val="restart"/>
            <w:vAlign w:val="center"/>
          </w:tcPr>
          <w:p w:rsidR="00426286" w:rsidRPr="005243E3" w:rsidRDefault="00426286" w:rsidP="0048533B">
            <w:pPr>
              <w:jc w:val="center"/>
              <w:rPr>
                <w:rFonts w:ascii="Times New Roman" w:hAnsi="Times New Roman" w:cs="Times New Roman"/>
                <w:b/>
                <w:sz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sr-Latn-RS"/>
              </w:rPr>
              <w:t>10:00</w:t>
            </w:r>
          </w:p>
        </w:tc>
        <w:tc>
          <w:tcPr>
            <w:tcW w:w="4032" w:type="dxa"/>
            <w:vAlign w:val="center"/>
          </w:tcPr>
          <w:p w:rsidR="00426286" w:rsidRPr="005243E3" w:rsidRDefault="00426286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E3">
              <w:rPr>
                <w:rFonts w:ascii="Times New Roman" w:hAnsi="Times New Roman" w:cs="Times New Roman"/>
                <w:sz w:val="24"/>
                <w:szCs w:val="24"/>
              </w:rPr>
              <w:t>2013/0040</w:t>
            </w:r>
          </w:p>
        </w:tc>
      </w:tr>
      <w:tr w:rsidR="00426286" w:rsidTr="006E5EB4">
        <w:trPr>
          <w:trHeight w:val="360"/>
          <w:jc w:val="center"/>
        </w:trPr>
        <w:tc>
          <w:tcPr>
            <w:tcW w:w="4032" w:type="dxa"/>
            <w:vMerge/>
          </w:tcPr>
          <w:p w:rsidR="00426286" w:rsidRPr="003C58D8" w:rsidRDefault="00426286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:rsidR="00426286" w:rsidRPr="005243E3" w:rsidRDefault="00426286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E3">
              <w:rPr>
                <w:rFonts w:ascii="Times New Roman" w:hAnsi="Times New Roman" w:cs="Times New Roman"/>
                <w:sz w:val="24"/>
                <w:szCs w:val="24"/>
              </w:rPr>
              <w:t>2013/0078</w:t>
            </w:r>
          </w:p>
        </w:tc>
      </w:tr>
      <w:tr w:rsidR="00426286" w:rsidTr="006E5EB4">
        <w:trPr>
          <w:trHeight w:val="360"/>
          <w:jc w:val="center"/>
        </w:trPr>
        <w:tc>
          <w:tcPr>
            <w:tcW w:w="4032" w:type="dxa"/>
            <w:vMerge/>
          </w:tcPr>
          <w:p w:rsidR="00426286" w:rsidRPr="003C58D8" w:rsidRDefault="00426286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:rsidR="00426286" w:rsidRPr="005243E3" w:rsidRDefault="00426286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E3">
              <w:rPr>
                <w:rFonts w:ascii="Times New Roman" w:hAnsi="Times New Roman" w:cs="Times New Roman"/>
                <w:sz w:val="24"/>
                <w:szCs w:val="24"/>
              </w:rPr>
              <w:t>2014/0066</w:t>
            </w:r>
          </w:p>
        </w:tc>
        <w:bookmarkStart w:id="0" w:name="_GoBack"/>
        <w:bookmarkEnd w:id="0"/>
      </w:tr>
      <w:tr w:rsidR="00426286" w:rsidTr="006E5EB4">
        <w:trPr>
          <w:trHeight w:val="360"/>
          <w:jc w:val="center"/>
        </w:trPr>
        <w:tc>
          <w:tcPr>
            <w:tcW w:w="4032" w:type="dxa"/>
            <w:vMerge/>
          </w:tcPr>
          <w:p w:rsidR="00426286" w:rsidRPr="003C58D8" w:rsidRDefault="00426286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:rsidR="00426286" w:rsidRPr="005243E3" w:rsidRDefault="00426286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E3">
              <w:rPr>
                <w:rFonts w:ascii="Times New Roman" w:hAnsi="Times New Roman" w:cs="Times New Roman"/>
                <w:sz w:val="24"/>
                <w:szCs w:val="24"/>
              </w:rPr>
              <w:t>2014/0072</w:t>
            </w:r>
          </w:p>
        </w:tc>
      </w:tr>
      <w:tr w:rsidR="00426286" w:rsidTr="006E5EB4">
        <w:trPr>
          <w:trHeight w:val="360"/>
          <w:jc w:val="center"/>
        </w:trPr>
        <w:tc>
          <w:tcPr>
            <w:tcW w:w="4032" w:type="dxa"/>
            <w:vMerge/>
          </w:tcPr>
          <w:p w:rsidR="00426286" w:rsidRPr="003C58D8" w:rsidRDefault="00426286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:rsidR="00426286" w:rsidRPr="005243E3" w:rsidRDefault="00426286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E3">
              <w:rPr>
                <w:rFonts w:ascii="Times New Roman" w:hAnsi="Times New Roman" w:cs="Times New Roman"/>
                <w:sz w:val="24"/>
                <w:szCs w:val="24"/>
              </w:rPr>
              <w:t>2015/0019</w:t>
            </w:r>
          </w:p>
        </w:tc>
      </w:tr>
      <w:tr w:rsidR="00426286" w:rsidTr="006E5EB4">
        <w:trPr>
          <w:trHeight w:val="360"/>
          <w:jc w:val="center"/>
        </w:trPr>
        <w:tc>
          <w:tcPr>
            <w:tcW w:w="4032" w:type="dxa"/>
            <w:vMerge/>
          </w:tcPr>
          <w:p w:rsidR="00426286" w:rsidRPr="003C58D8" w:rsidRDefault="00426286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:rsidR="00426286" w:rsidRPr="005243E3" w:rsidRDefault="00426286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E3">
              <w:rPr>
                <w:rFonts w:ascii="Times New Roman" w:hAnsi="Times New Roman" w:cs="Times New Roman"/>
                <w:sz w:val="24"/>
                <w:szCs w:val="24"/>
              </w:rPr>
              <w:t>2015/0062</w:t>
            </w:r>
          </w:p>
        </w:tc>
      </w:tr>
      <w:tr w:rsidR="00426286" w:rsidTr="006E5EB4">
        <w:trPr>
          <w:trHeight w:val="360"/>
          <w:jc w:val="center"/>
        </w:trPr>
        <w:tc>
          <w:tcPr>
            <w:tcW w:w="4032" w:type="dxa"/>
            <w:vMerge w:val="restart"/>
            <w:vAlign w:val="center"/>
          </w:tcPr>
          <w:p w:rsidR="00426286" w:rsidRPr="003C58D8" w:rsidRDefault="006E5EB4" w:rsidP="006E5E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11:30</w:t>
            </w:r>
          </w:p>
        </w:tc>
        <w:tc>
          <w:tcPr>
            <w:tcW w:w="4032" w:type="dxa"/>
            <w:vAlign w:val="center"/>
          </w:tcPr>
          <w:p w:rsidR="00426286" w:rsidRPr="005243E3" w:rsidRDefault="00426286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E3">
              <w:rPr>
                <w:rFonts w:ascii="Times New Roman" w:hAnsi="Times New Roman" w:cs="Times New Roman"/>
                <w:sz w:val="24"/>
                <w:szCs w:val="24"/>
              </w:rPr>
              <w:t>2015/0072</w:t>
            </w:r>
          </w:p>
        </w:tc>
      </w:tr>
      <w:tr w:rsidR="00426286" w:rsidTr="006E5EB4">
        <w:trPr>
          <w:trHeight w:val="360"/>
          <w:jc w:val="center"/>
        </w:trPr>
        <w:tc>
          <w:tcPr>
            <w:tcW w:w="4032" w:type="dxa"/>
            <w:vMerge/>
          </w:tcPr>
          <w:p w:rsidR="00426286" w:rsidRPr="003C58D8" w:rsidRDefault="00426286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:rsidR="00426286" w:rsidRPr="005243E3" w:rsidRDefault="00426286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E3">
              <w:rPr>
                <w:rFonts w:ascii="Times New Roman" w:hAnsi="Times New Roman" w:cs="Times New Roman"/>
                <w:sz w:val="24"/>
                <w:szCs w:val="24"/>
              </w:rPr>
              <w:t>2015/0098</w:t>
            </w:r>
          </w:p>
        </w:tc>
      </w:tr>
      <w:tr w:rsidR="00426286" w:rsidTr="006E5EB4">
        <w:trPr>
          <w:trHeight w:val="360"/>
          <w:jc w:val="center"/>
        </w:trPr>
        <w:tc>
          <w:tcPr>
            <w:tcW w:w="4032" w:type="dxa"/>
            <w:vMerge/>
          </w:tcPr>
          <w:p w:rsidR="00426286" w:rsidRPr="003C58D8" w:rsidRDefault="00426286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:rsidR="00426286" w:rsidRPr="005243E3" w:rsidRDefault="00426286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E3">
              <w:rPr>
                <w:rFonts w:ascii="Times New Roman" w:hAnsi="Times New Roman" w:cs="Times New Roman"/>
                <w:sz w:val="24"/>
                <w:szCs w:val="24"/>
              </w:rPr>
              <w:t>2016/0015</w:t>
            </w:r>
          </w:p>
        </w:tc>
      </w:tr>
      <w:tr w:rsidR="00426286" w:rsidTr="006E5EB4">
        <w:trPr>
          <w:trHeight w:val="360"/>
          <w:jc w:val="center"/>
        </w:trPr>
        <w:tc>
          <w:tcPr>
            <w:tcW w:w="4032" w:type="dxa"/>
            <w:vMerge/>
          </w:tcPr>
          <w:p w:rsidR="00426286" w:rsidRPr="003C58D8" w:rsidRDefault="00426286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:rsidR="00426286" w:rsidRPr="005243E3" w:rsidRDefault="00426286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E3">
              <w:rPr>
                <w:rFonts w:ascii="Times New Roman" w:hAnsi="Times New Roman" w:cs="Times New Roman"/>
                <w:sz w:val="24"/>
                <w:szCs w:val="24"/>
              </w:rPr>
              <w:t>2016/0034</w:t>
            </w:r>
          </w:p>
        </w:tc>
      </w:tr>
      <w:tr w:rsidR="00426286" w:rsidTr="006E5EB4">
        <w:trPr>
          <w:trHeight w:val="360"/>
          <w:jc w:val="center"/>
        </w:trPr>
        <w:tc>
          <w:tcPr>
            <w:tcW w:w="4032" w:type="dxa"/>
            <w:vMerge/>
          </w:tcPr>
          <w:p w:rsidR="00426286" w:rsidRPr="003C58D8" w:rsidRDefault="00426286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:rsidR="00426286" w:rsidRPr="005243E3" w:rsidRDefault="00426286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E3">
              <w:rPr>
                <w:rFonts w:ascii="Times New Roman" w:hAnsi="Times New Roman" w:cs="Times New Roman"/>
                <w:sz w:val="24"/>
                <w:szCs w:val="24"/>
              </w:rPr>
              <w:t>2016/0043</w:t>
            </w:r>
          </w:p>
        </w:tc>
      </w:tr>
      <w:tr w:rsidR="00426286" w:rsidTr="006E5EB4">
        <w:trPr>
          <w:trHeight w:val="360"/>
          <w:jc w:val="center"/>
        </w:trPr>
        <w:tc>
          <w:tcPr>
            <w:tcW w:w="4032" w:type="dxa"/>
            <w:vMerge/>
          </w:tcPr>
          <w:p w:rsidR="00426286" w:rsidRPr="003C58D8" w:rsidRDefault="00426286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:rsidR="00426286" w:rsidRPr="005243E3" w:rsidRDefault="00426286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3E3">
              <w:rPr>
                <w:rFonts w:ascii="Times New Roman" w:hAnsi="Times New Roman" w:cs="Times New Roman"/>
                <w:sz w:val="24"/>
                <w:szCs w:val="24"/>
              </w:rPr>
              <w:t>2016/0076</w:t>
            </w:r>
          </w:p>
        </w:tc>
      </w:tr>
    </w:tbl>
    <w:p w:rsidR="00895AA2" w:rsidRPr="00895AA2" w:rsidRDefault="00895AA2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sectPr w:rsidR="00895AA2" w:rsidRPr="00895AA2" w:rsidSect="009C4042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5D"/>
    <w:rsid w:val="000030B2"/>
    <w:rsid w:val="00100E4F"/>
    <w:rsid w:val="00137AD0"/>
    <w:rsid w:val="00147A9B"/>
    <w:rsid w:val="00152D26"/>
    <w:rsid w:val="001D4556"/>
    <w:rsid w:val="002023B6"/>
    <w:rsid w:val="00291C02"/>
    <w:rsid w:val="002B527E"/>
    <w:rsid w:val="00336941"/>
    <w:rsid w:val="00355B58"/>
    <w:rsid w:val="003A1F0B"/>
    <w:rsid w:val="003C58D8"/>
    <w:rsid w:val="00426286"/>
    <w:rsid w:val="00475B8D"/>
    <w:rsid w:val="004B3D34"/>
    <w:rsid w:val="005243E3"/>
    <w:rsid w:val="00547035"/>
    <w:rsid w:val="005726AE"/>
    <w:rsid w:val="005C34C9"/>
    <w:rsid w:val="005F548A"/>
    <w:rsid w:val="00667A71"/>
    <w:rsid w:val="00681084"/>
    <w:rsid w:val="006D17CC"/>
    <w:rsid w:val="006E5EB4"/>
    <w:rsid w:val="007057E1"/>
    <w:rsid w:val="0075174B"/>
    <w:rsid w:val="00767E97"/>
    <w:rsid w:val="007B1DCF"/>
    <w:rsid w:val="007D5C5E"/>
    <w:rsid w:val="00867E1A"/>
    <w:rsid w:val="00895AA2"/>
    <w:rsid w:val="00931100"/>
    <w:rsid w:val="009C24A9"/>
    <w:rsid w:val="009C4042"/>
    <w:rsid w:val="009C4874"/>
    <w:rsid w:val="009F7B89"/>
    <w:rsid w:val="00A50075"/>
    <w:rsid w:val="00A5525D"/>
    <w:rsid w:val="00A721B4"/>
    <w:rsid w:val="00A90162"/>
    <w:rsid w:val="00AD21FD"/>
    <w:rsid w:val="00B13F93"/>
    <w:rsid w:val="00B146E6"/>
    <w:rsid w:val="00B420AB"/>
    <w:rsid w:val="00B71126"/>
    <w:rsid w:val="00C053EC"/>
    <w:rsid w:val="00CB392A"/>
    <w:rsid w:val="00D748E1"/>
    <w:rsid w:val="00D8065C"/>
    <w:rsid w:val="00D82640"/>
    <w:rsid w:val="00ED512D"/>
    <w:rsid w:val="00F15E0D"/>
    <w:rsid w:val="00F302CE"/>
    <w:rsid w:val="00F4553B"/>
    <w:rsid w:val="00F76608"/>
    <w:rsid w:val="00FC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DD9F"/>
  <w15:chartTrackingRefBased/>
  <w15:docId w15:val="{29919020-0B4B-4A9C-A134-FBAE7C38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AV</cp:lastModifiedBy>
  <cp:revision>3</cp:revision>
  <dcterms:created xsi:type="dcterms:W3CDTF">2020-06-12T20:24:00Z</dcterms:created>
  <dcterms:modified xsi:type="dcterms:W3CDTF">2020-06-12T20:26:00Z</dcterms:modified>
</cp:coreProperties>
</file>